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E1" w:rsidRDefault="007103E3">
      <w:pPr>
        <w:pStyle w:val="Corpodetexto"/>
        <w:rPr>
          <w:rFonts w:ascii="Times New Roman"/>
          <w:sz w:val="20"/>
        </w:rPr>
      </w:pPr>
      <w:r>
        <w:pict>
          <v:group id="_x0000_s1029" style="position:absolute;margin-left:398.25pt;margin-top:-.4pt;width:182.15pt;height:78.5pt;z-index:15730688;mso-position-horizontal-relative:page" coordorigin="7606,-429" coordsize="3643,15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7606;top:61;width:2023;height:1068">
              <v:imagedata r:id="rId6" o:title=""/>
            </v:shape>
            <v:shape id="_x0000_s1030" type="#_x0000_t75" style="position:absolute;left:9650;top:-430;width:1599;height:1570">
              <v:imagedata r:id="rId7" o:title=""/>
            </v:shape>
            <w10:wrap anchorx="page"/>
          </v:group>
        </w:pict>
      </w:r>
      <w:r>
        <w:pict>
          <v:group id="_x0000_s1037" style="position:absolute;margin-left:28.6pt;margin-top:29.55pt;width:3.3pt;height:787.2pt;z-index:15729664;mso-position-horizontal-relative:page;mso-position-vertical-relative:page" coordorigin="572,591" coordsize="66,15744">
            <v:shape id="_x0000_s1039" style="position:absolute;left:572;top:591;width:66;height:8132" coordorigin="572,591" coordsize="66,8132" o:spt="100" adj="0,,0" path="m638,8665r-66,l572,8723r66,l638,8665xm638,8550r-66,l572,8608r66,l638,8550xm638,8434r-66,l572,8491r66,l638,8434xm638,8319r-66,l572,8376r66,l638,8319xm638,8203r-66,l572,8261r66,l638,8203xm638,8088r-66,l572,8146r66,l638,8088xm638,7973r-66,l572,8030r66,l638,7973xm638,7858r-66,l572,7915r66,l638,7858xm638,7742r-66,l572,7800r66,l638,7742xm638,7627r-66,l572,7685r66,l638,7627xm638,7512r-66,l572,7570r66,l638,7512xm638,7396r-66,l572,7453r66,l638,7396xm638,7281r-66,l572,7338r66,l638,7281xm638,7165r-66,l572,7223r66,l638,7165xm638,7050r-66,l572,7108r66,l638,7050xm638,6935r-66,l572,6992r66,l638,6935xm638,6819r-66,l572,6877r66,l638,6819xm638,6704r-66,l572,6762r66,l638,6704xm638,6588r-66,l572,6647r66,l638,6588xm638,6473r-66,l572,6531r66,l638,6473xm638,6358r-66,l572,6415r66,l638,6358xm638,6243r-66,l572,6300r66,l638,6243xm638,6127r-66,l572,6185r66,l638,6127xm638,6012r-66,l572,6070r66,l638,6012xm638,5897r-66,l572,5955r66,l638,5897xm638,5782r-66,l572,5839r66,l638,5782xm638,5666r-66,l572,5723r66,l638,5666xm638,5550r-66,l572,5609r66,l638,5550xm638,5435r-66,l572,5493r66,l638,5435xm638,5320r-66,l572,5377r66,l638,5320xm638,5205r-66,l572,5262r66,l638,5205xm638,5089r-66,l572,5147r66,l638,5089xm638,4974r-66,l572,5032r66,l638,4974xm638,4859r-66,l572,4916r66,l638,4859xm638,4744r-66,l572,4800r66,l638,4744xm638,4628r-66,l572,4685r66,l638,4628xm638,4512r-66,l572,4570r66,l638,4512xm638,4397r-66,l572,4455r66,l638,4397xm638,4282r-66,l572,4340r66,l638,4282xm638,4167r-66,l572,4224r66,l638,4167xm638,4051r-66,l572,4109r66,l638,4051xm638,3936r-66,l572,3994r66,l638,3936xm638,3820r-66,l572,3879r66,l638,3820xm638,3705r-66,l572,3762r66,l638,3705xm638,3590r-66,l572,3647r66,l638,3590xm638,3474r-66,l572,3532r66,l638,3474xm638,3359r-66,l572,3417r66,l638,3359xm638,3244r-66,l572,3302r66,l638,3244xm638,3129r-66,l572,3186r66,l638,3129xm638,3013r-66,l572,3071r66,l638,3013xm638,2897r-66,l572,2955r66,l638,2897xm638,2782r-66,l572,2840r66,l638,2782xm638,2667r-66,l572,2724r66,l638,2667xm638,2552r-66,l572,2609r66,l638,2552xm638,2436r-66,l572,2494r66,l638,2436xm638,2321r-66,l572,2379r66,l638,2321xm638,2206r-66,l572,2264r66,l638,2206xm638,2091r-66,l572,2148r66,l638,2091xm638,1976r-66,l572,2033r66,l638,1976xm638,1859r-66,l572,1917r66,l638,1859xm638,1744r-66,l572,1802r66,l638,1744xm638,1629r-66,l572,1687r66,l638,1629xm638,1514r-66,l572,1571r66,l638,1514xm638,1399r-66,l572,1456r66,l638,1399xm638,1283r-66,l572,1341r66,l638,1283xm638,1168r-66,l572,1226r66,l638,1168xm638,1052r-66,l572,1109r66,l638,1052xm638,937r-66,l572,994r66,l638,937xm638,821r-66,l572,879r66,l638,821xm638,706r-66,l572,764r66,l638,706xm638,591r-66,l572,649r66,l638,591xe" fillcolor="#074088" stroked="f">
              <v:stroke joinstyle="round"/>
              <v:formulas/>
              <v:path arrowok="t" o:connecttype="segments"/>
            </v:shape>
            <v:shape id="_x0000_s1038" style="position:absolute;left:572;top:8664;width:66;height:7671" coordorigin="572,8665" coordsize="66,7671" o:spt="100" adj="0,,0" path="m638,16277r-66,l572,16335r66,l638,16277xm638,16162r-66,l572,16220r66,l638,16162xm638,16047r-66,l572,16105r66,l638,16047xm638,15932r-66,l572,15989r66,l638,15932xm638,15816r-66,l572,15873r66,l638,15816xm638,15700r-66,l572,15759r66,l638,15700xm638,15585r-66,l572,15643r66,l638,15585xm638,15470r-66,l572,15527r66,l638,15470xm638,15355r-66,l572,15412r66,l638,15355xm638,15239r-66,l572,15297r66,l638,15239xm638,15124r-66,l572,15182r66,l638,15124xm638,15009r-66,l572,15066r66,l638,15009xm638,14894r-66,l572,14951r66,l638,14894xm638,14778r-66,l572,14835r66,l638,14778xm638,14662r-66,l572,14720r66,l638,14662xm638,14547r-66,l572,14605r66,l638,14547xm638,14432r-66,l572,14490r66,l638,14432xm638,14317r-66,l572,14374r66,l638,14317xm638,14202r-66,l572,14259r66,l638,14202xm638,14086r-66,l572,14144r66,l638,14086xm638,13970r-66,l572,14029r66,l638,13970xm638,13856r-66,l572,13912r66,l638,13856xm638,13740r-66,l572,13797r66,l638,13740xm638,13624r-66,l572,13682r66,l638,13624xm638,13509r-66,l572,13567r66,l638,13509xm638,13394r-66,l572,13452r66,l638,13394xm638,13279r-66,l572,13336r66,l638,13279xm638,13163r-66,l572,13221r66,l638,13163xm638,13047r-66,l572,13105r66,l638,13047xm638,12932r-66,l572,12991r66,l638,12932xm638,12817r-66,l572,12875r66,l638,12817xm638,12702r-66,l572,12759r66,l638,12702xm638,12586r-66,l572,12644r66,l638,12586xm638,12471r-66,l572,12529r66,l638,12471xm638,12356r-66,l572,12414r66,l638,12356xm638,12241r-66,l572,12298r66,l638,12241xm638,12126r-66,l572,12183r66,l638,12126xm638,12009r-66,l572,12067r66,l638,12009xm638,11894r-66,l572,11952r66,l638,11894xm638,11779r-66,l572,11837r66,l638,11779xm638,11664r-66,l572,11721r66,l638,11664xm638,11549r-66,l572,11606r66,l638,11549xm638,11433r-66,l572,11491r66,l638,11433xm638,11318r-66,l572,11376r66,l638,11318xm638,11202r-66,l572,11259r66,l638,11202xm638,11087r-66,l572,11144r66,l638,11087xm638,10971r-66,l572,11029r66,l638,10971xm638,10856r-66,l572,10914r66,l638,10856xm638,10741r-66,l572,10799r66,l638,10741xm638,10626r-66,l572,10683r66,l638,10626xm638,10511r-66,l572,10568r66,l638,10511xm638,10394r-66,l572,10453r66,l638,10394xm638,10280r-66,l572,10337r66,l638,10280xm638,10164r-66,l572,10223r66,l638,10164xm638,10049r-66,l572,10106r66,l638,10049xm638,9934r-66,l572,9991r66,l638,9934xm638,9818r-66,l572,9876r66,l638,9818xm638,9703r-66,l572,9761r66,l638,9703xm638,9588r-66,l572,9645r66,l638,9588xm638,9472r-66,l572,9529r66,l638,9472xm638,9356r-66,l572,9415r66,l638,9356xm638,9241r-66,l572,9299r66,l638,9241xm638,9126r-66,l572,9184r66,l638,9126xm638,9011r-66,l572,9068r66,l638,9011xm638,8896r-66,l572,8953r66,l638,8896xm638,8780r-66,l572,8838r66,l638,8780xm638,8665r-66,l572,8723r66,l638,8665xe" fillcolor="#074088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33" style="position:absolute;margin-left:58.1pt;margin-top:385.95pt;width:537.25pt;height:453pt;z-index:-15773184;mso-position-horizontal-relative:page;mso-position-vertical-relative:page" coordorigin="1162,7719" coordsize="10745,9060">
            <v:shape id="_x0000_s1036" style="position:absolute;left:4191;top:7719;width:7716;height:9060" coordorigin="4191,7719" coordsize="7716,9060" path="m11906,8363r-100,-55l11731,8268r-72,-36l11582,8196r-76,-37l11278,8064r-80,-28l11122,8008r-80,-28l10962,7956r-14,-5l10886,7931r-164,-48l10642,7863r-84,-15l10478,7827r-168,-31l10054,7759r-84,-8l9882,7743r-84,-8l9710,7727r-176,-8l9221,7719r-132,4l8833,7739r-376,48l8209,7835r-240,57l7849,7923r-117,36l7616,7999r-231,89l7160,8184r-112,56l6832,8351r-108,65l6620,8480r-208,136l6308,8692r-100,76l6008,8928r-96,84l5816,9100r-96,92l5640,9272r-80,84l5480,9437r-148,172l5264,9693r-136,176l5063,9957r-59,88l4944,10137r-112,184l4779,10413r-51,96l4679,10601r-44,96l4591,10798r-44,96l4511,10993r-40,101l4439,11194r-32,100l4375,11398r-28,104l4323,11606r-24,104l4279,11818r-20,104l4227,12138r-12,113l4211,12282r,37l4207,12351r-4,32l4203,12419r-4,32l4199,12487r-4,32l4195,12554r-4,37l4191,12927r4,132l4203,13187r8,128l4227,13443r16,124l4263,13692r20,124l4339,14056r32,120l4403,14296r40,116l4483,14528r45,112l4572,14756r47,112l4675,14976r53,112l4788,15196r59,105l4912,15409r67,104l5051,15617r72,100l5200,15817r160,200l5624,16306r96,91l5748,16421r24,28l5828,16498r24,28l5908,16574r28,23l6048,16694r28,20l6132,16762r25,17l6628,16779r-92,-62l6492,16686r-48,-37l6400,16618r-48,-37l6308,16546r-44,-36l6220,16470r-48,-37l6128,16393r-44,-36l5996,16277r-40,-44l5912,16193r-88,-88l5736,16017r-84,-92l5572,15833r-76,-96l5420,15645r-72,-96l5279,15453r-67,-100l5148,15253r-60,-101l5032,15053r-56,-104l4923,14844r-47,-104l4828,14632r-44,-108l4744,14416r-41,-112l4672,14196r-37,-112l4607,13968r-28,-116l4556,13735r-21,-116l4515,13499r-12,-115l4487,13259r-8,-120l4471,13015r-4,-124l4467,12603r4,-32l4471,12507r4,-33l4475,12443r4,-32l4479,12378r4,-31l4487,12314r,-32l4528,11974r31,-184l4579,11698r21,-88l4623,11522r24,-88l4672,11346r28,-88l4728,11174r32,-89l4791,11002r37,-89l4860,10829r40,-80l4939,10665r40,-84l5023,10501r44,-84l5116,10337r48,-80l5212,10177r52,-76l5316,10021r56,-76l5428,9865r180,-228l5672,9564r292,-75l6228,9301r304,75l6948,9781r133,532l6996,11070r429,804l7613,11794r-276,-536l7397,11322r112,112l7616,11534r49,44l7709,11622r48,40l7797,11698r80,64l7929,11802r16,12l7961,11826r15,8l7989,11846r16,8l8017,11862r16,8l8045,11874r12,8l8073,11890r16,4l8105,11903r20,7l8141,11918r20,8l8205,11938r44,16l8297,11970r52,16l8409,11999r60,15l8533,12030r68,16l8673,12066r72,16l8905,12114r96,137l9197,12535r-704,837l9289,14072r5,52l9301,14172r4,52l9313,14276r4,48l9325,14376r4,48l9337,14476r4,48l9350,14576r3,48l9362,14676r4,48l9373,14776r5,49l9385,14876r8,60l9401,14992r8,61l9417,15109r17,104l9445,15265r8,51l9462,15365r11,48l9481,15461r12,44l9501,15549r12,44l9522,15633r12,40l9566,15757r31,84l9634,15921r28,80l9694,16077r32,76l9753,16226r29,68l9810,16365r28,65l9866,16494r28,63l9918,16618r27,56l9970,16730r23,49l10298,16779r,-165l10301,16574r5,-40l10310,16489r4,-47l10322,16393r8,-47l10338,16294r8,-57l10358,16181r12,-60l10382,16061r16,-68l10410,15929r16,-60l10442,15809r16,-52l10470,15705r16,-48l10502,15613r8,-20l10514,15573r8,-20l10530,15533r16,-32l10554,15485r8,-16l10570,15457r8,-16l10582,15429r8,-12l10598,15409r8,-12l10614,15389r1268,-1269l11906,13760r,-688l11370,12695,9541,12487r-312,-232l9233,12251r8,-389l8945,11502r247,-244l9317,11134r224,104l9607,11134r38,-61l10201,11085r109,425l10550,11510r-116,-432l10443,11073r747,-355l11050,10429r348,-20l11250,10265r232,-244l11475,10009r-189,-328l11302,9456r-524,329l10638,10009r-296,-56l10342,9665r364,-364l10822,9184r-9,-24l10662,8760r-800,-52l9413,9160,8833,9044,9366,7951r87,l9718,7963r344,33l10150,8011r84,13l10482,8071r164,40l10806,8159r84,25l10966,8212r160,56l11278,8332r80,32l11510,8436r72,40l11659,8512r75,44l11806,8596r100,61l11906,8363xe" fillcolor="#eaeaea" stroked="f">
              <v:path arrowok="t"/>
            </v:shape>
            <v:shape id="_x0000_s1035" style="position:absolute;left:1161;top:10688;width:9482;height:2648" coordorigin="1162,10689" coordsize="9482,2648" o:spt="100" adj="0,,0" path="m1162,10689r9482,m3761,13336r4801,e" filled="f" strokeweight=".6pt">
              <v:stroke joinstyle="round"/>
              <v:formulas/>
              <v:path arrowok="t" o:connecttype="segments"/>
            </v:shape>
            <v:rect id="_x0000_s1034" style="position:absolute;left:5393;top:15515;width:1640;height:15" fillcolor="blue" stroked="f"/>
            <w10:wrap anchorx="page" anchory="page"/>
          </v:group>
        </w:pict>
      </w:r>
    </w:p>
    <w:p w:rsidR="00BF44E1" w:rsidRDefault="00BF44E1">
      <w:pPr>
        <w:pStyle w:val="Corpodetexto"/>
        <w:spacing w:before="7"/>
        <w:rPr>
          <w:rFonts w:ascii="Times New Roman"/>
          <w:sz w:val="17"/>
        </w:rPr>
      </w:pPr>
    </w:p>
    <w:p w:rsidR="00C375C3" w:rsidRPr="00990BC5" w:rsidRDefault="00C375C3" w:rsidP="00C375C3">
      <w:pPr>
        <w:pStyle w:val="Ttulo1"/>
        <w:spacing w:before="105" w:line="235" w:lineRule="auto"/>
        <w:ind w:left="105" w:right="729"/>
        <w:jc w:val="center"/>
        <w:rPr>
          <w:color w:val="FFFFFF" w:themeColor="background1"/>
        </w:rPr>
      </w:pPr>
      <w:r w:rsidRPr="00990BC5">
        <w:rPr>
          <w:color w:val="FFFFFF" w:themeColor="background1"/>
        </w:rPr>
        <w:t>ANEXO I</w:t>
      </w:r>
    </w:p>
    <w:p w:rsidR="00BF44E1" w:rsidRDefault="007103E3">
      <w:pPr>
        <w:pStyle w:val="Ttulo1"/>
        <w:spacing w:before="105" w:line="235" w:lineRule="auto"/>
        <w:ind w:left="105" w:right="437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85.1pt;margin-top:37.4pt;width:250.55pt;height:14.75pt;z-index:-15774208;mso-position-horizontal-relative:page" filled="f" stroked="f">
            <v:textbox style="mso-next-textbox:#_x0000_s1032" inset="0,0,0,0">
              <w:txbxContent>
                <w:p w:rsidR="00BF44E1" w:rsidRDefault="00BE7B4D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UNIVERSIDADE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CATÓLICA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PERNAMBUCO</w:t>
                  </w:r>
                </w:p>
              </w:txbxContent>
            </v:textbox>
            <w10:wrap anchorx="page"/>
          </v:shape>
        </w:pict>
      </w:r>
      <w:r>
        <w:pict>
          <v:rect id="_x0000_s1028" style="position:absolute;left:0;text-align:left;margin-left:49.05pt;margin-top:1.2pt;width:324pt;height:54pt;z-index:-15772160;mso-position-horizontal-relative:page" stroked="f">
            <w10:wrap anchorx="page"/>
          </v:rect>
        </w:pict>
      </w:r>
      <w:r w:rsidR="00BE7B4D">
        <w:t>UNIVERSIDADE CATÓLICA DE PERNAMBUCO – BRASIL</w:t>
      </w:r>
      <w:r w:rsidR="00BE7B4D">
        <w:rPr>
          <w:spacing w:val="-65"/>
        </w:rPr>
        <w:t xml:space="preserve"> </w:t>
      </w:r>
      <w:r w:rsidR="00BE7B4D">
        <w:rPr>
          <w:color w:val="808080"/>
        </w:rPr>
        <w:t>PRÓ-REITORIA</w:t>
      </w:r>
      <w:r w:rsidR="00BE7B4D">
        <w:rPr>
          <w:color w:val="808080"/>
          <w:spacing w:val="15"/>
        </w:rPr>
        <w:t xml:space="preserve"> </w:t>
      </w:r>
      <w:r w:rsidR="00BE7B4D">
        <w:rPr>
          <w:color w:val="808080"/>
        </w:rPr>
        <w:t>COMUNTÁRIA</w:t>
      </w:r>
      <w:r w:rsidR="00BE7B4D">
        <w:rPr>
          <w:color w:val="808080"/>
          <w:spacing w:val="16"/>
        </w:rPr>
        <w:t xml:space="preserve"> </w:t>
      </w:r>
      <w:r w:rsidR="00BE7B4D">
        <w:rPr>
          <w:color w:val="808080"/>
        </w:rPr>
        <w:t>–</w:t>
      </w:r>
      <w:r w:rsidR="00BE7B4D">
        <w:rPr>
          <w:color w:val="808080"/>
          <w:spacing w:val="16"/>
        </w:rPr>
        <w:t xml:space="preserve"> </w:t>
      </w:r>
      <w:r w:rsidR="00BE7B4D">
        <w:rPr>
          <w:color w:val="808080"/>
        </w:rPr>
        <w:t>PROCOM</w:t>
      </w:r>
      <w:r w:rsidR="00BE7B4D">
        <w:rPr>
          <w:color w:val="808080"/>
          <w:spacing w:val="1"/>
        </w:rPr>
        <w:t xml:space="preserve"> </w:t>
      </w:r>
      <w:r w:rsidR="00BE7B4D">
        <w:rPr>
          <w:color w:val="0000FF"/>
        </w:rPr>
        <w:t>PROGRAMA</w:t>
      </w:r>
      <w:r w:rsidR="00BE7B4D">
        <w:rPr>
          <w:color w:val="0000FF"/>
          <w:spacing w:val="-1"/>
        </w:rPr>
        <w:t xml:space="preserve"> </w:t>
      </w:r>
      <w:r w:rsidR="00BE7B4D">
        <w:rPr>
          <w:color w:val="0000FF"/>
        </w:rPr>
        <w:t>DE</w:t>
      </w:r>
      <w:r w:rsidR="00BE7B4D">
        <w:rPr>
          <w:color w:val="0000FF"/>
          <w:spacing w:val="-1"/>
        </w:rPr>
        <w:t xml:space="preserve"> </w:t>
      </w:r>
      <w:r w:rsidR="00BE7B4D">
        <w:rPr>
          <w:color w:val="0000FF"/>
        </w:rPr>
        <w:t>INTERCÂMBIO</w:t>
      </w:r>
      <w:r w:rsidR="00BE7B4D">
        <w:rPr>
          <w:color w:val="0000FF"/>
          <w:spacing w:val="-1"/>
        </w:rPr>
        <w:t xml:space="preserve"> </w:t>
      </w:r>
      <w:r w:rsidR="00BE7B4D">
        <w:rPr>
          <w:color w:val="0000FF"/>
        </w:rPr>
        <w:t>ESTUDANTIL</w:t>
      </w:r>
    </w:p>
    <w:p w:rsidR="00BF44E1" w:rsidRDefault="00BF44E1">
      <w:pPr>
        <w:pStyle w:val="Corpodetexto"/>
        <w:rPr>
          <w:b/>
          <w:sz w:val="28"/>
        </w:rPr>
      </w:pPr>
    </w:p>
    <w:p w:rsidR="00BF44E1" w:rsidRDefault="007103E3">
      <w:pPr>
        <w:pStyle w:val="Ttulo"/>
      </w:pPr>
      <w:r>
        <w:pict>
          <v:shape id="_x0000_s1027" type="#_x0000_t202" style="position:absolute;left:0;text-align:left;margin-left:490.05pt;margin-top:7.1pt;width:81pt;height:87.75pt;z-index:15731712;mso-position-horizontal-relative:page" filled="f">
            <v:textbox style="mso-next-textbox:#_x0000_s1027" inset="0,0,0,0">
              <w:txbxContent>
                <w:p w:rsidR="00BF44E1" w:rsidRDefault="00BE7B4D">
                  <w:pPr>
                    <w:spacing w:before="70"/>
                    <w:ind w:left="549" w:right="548"/>
                    <w:jc w:val="center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Foto</w:t>
                  </w:r>
                </w:p>
                <w:p w:rsidR="00BF44E1" w:rsidRDefault="00BF44E1">
                  <w:pPr>
                    <w:pStyle w:val="Corpodetexto"/>
                    <w:spacing w:before="5"/>
                    <w:rPr>
                      <w:rFonts w:ascii="Times New Roman"/>
                      <w:b/>
                      <w:sz w:val="34"/>
                    </w:rPr>
                  </w:pPr>
                </w:p>
                <w:p w:rsidR="00BF44E1" w:rsidRDefault="00BE7B4D">
                  <w:pPr>
                    <w:pStyle w:val="Corpodetexto"/>
                    <w:ind w:left="549" w:right="545"/>
                    <w:jc w:val="center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  <w:color w:val="808080"/>
                    </w:rPr>
                    <w:t>3x4</w:t>
                  </w:r>
                </w:p>
              </w:txbxContent>
            </v:textbox>
            <w10:wrap anchorx="page"/>
          </v:shape>
        </w:pict>
      </w:r>
      <w:r w:rsidR="00BE7B4D">
        <w:t>FICHA</w:t>
      </w:r>
      <w:r w:rsidR="00BE7B4D">
        <w:rPr>
          <w:spacing w:val="-1"/>
        </w:rPr>
        <w:t xml:space="preserve"> </w:t>
      </w:r>
      <w:r w:rsidR="00BE7B4D">
        <w:t>DE</w:t>
      </w:r>
      <w:r w:rsidR="00BE7B4D">
        <w:rPr>
          <w:spacing w:val="-1"/>
        </w:rPr>
        <w:t xml:space="preserve"> </w:t>
      </w:r>
      <w:r w:rsidR="00BE7B4D">
        <w:t>INSCRIÇÃO</w:t>
      </w:r>
    </w:p>
    <w:p w:rsidR="00BF44E1" w:rsidRDefault="00BE7B4D">
      <w:pPr>
        <w:spacing w:line="322" w:lineRule="exact"/>
        <w:ind w:left="335" w:right="225"/>
        <w:jc w:val="center"/>
        <w:rPr>
          <w:rFonts w:ascii="Garamond"/>
          <w:b/>
          <w:i/>
          <w:sz w:val="29"/>
        </w:rPr>
      </w:pPr>
      <w:r>
        <w:rPr>
          <w:rFonts w:ascii="Garamond"/>
          <w:b/>
          <w:i/>
          <w:w w:val="95"/>
          <w:sz w:val="29"/>
        </w:rPr>
        <w:t>Semestre</w:t>
      </w:r>
      <w:r>
        <w:rPr>
          <w:rFonts w:ascii="Garamond"/>
          <w:b/>
          <w:i/>
          <w:spacing w:val="11"/>
          <w:w w:val="95"/>
          <w:sz w:val="29"/>
        </w:rPr>
        <w:t xml:space="preserve"> </w:t>
      </w:r>
      <w:r>
        <w:rPr>
          <w:rFonts w:ascii="Garamond"/>
          <w:b/>
          <w:i/>
          <w:w w:val="95"/>
          <w:sz w:val="29"/>
        </w:rPr>
        <w:t>202</w:t>
      </w:r>
      <w:r w:rsidR="00326D2A">
        <w:rPr>
          <w:rFonts w:ascii="Garamond"/>
          <w:b/>
          <w:i/>
          <w:w w:val="95"/>
          <w:sz w:val="29"/>
        </w:rPr>
        <w:t>_</w:t>
      </w:r>
      <w:r>
        <w:rPr>
          <w:rFonts w:ascii="Garamond"/>
          <w:b/>
          <w:i/>
          <w:w w:val="95"/>
          <w:sz w:val="29"/>
        </w:rPr>
        <w:t>.__</w:t>
      </w:r>
    </w:p>
    <w:p w:rsidR="00BF44E1" w:rsidRDefault="00BF44E1">
      <w:pPr>
        <w:pStyle w:val="Corpodetexto"/>
        <w:rPr>
          <w:rFonts w:ascii="Garamond"/>
          <w:b/>
          <w:i/>
          <w:sz w:val="32"/>
        </w:rPr>
      </w:pPr>
    </w:p>
    <w:p w:rsidR="00BF44E1" w:rsidRDefault="00BF44E1">
      <w:pPr>
        <w:pStyle w:val="Corpodetexto"/>
        <w:spacing w:before="7"/>
        <w:rPr>
          <w:rFonts w:ascii="Garamond"/>
          <w:b/>
          <w:i/>
          <w:sz w:val="46"/>
        </w:rPr>
      </w:pPr>
      <w:bookmarkStart w:id="0" w:name="_GoBack"/>
      <w:bookmarkEnd w:id="0"/>
    </w:p>
    <w:p w:rsidR="00BF44E1" w:rsidRDefault="00BE7B4D">
      <w:pPr>
        <w:pStyle w:val="Corpodetexto"/>
        <w:tabs>
          <w:tab w:val="left" w:pos="8659"/>
        </w:tabs>
        <w:ind w:left="141"/>
      </w:pPr>
      <w:r>
        <w:t>Aluno(a)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F44E1" w:rsidRDefault="00BE7B4D">
      <w:pPr>
        <w:pStyle w:val="Corpodetexto"/>
        <w:tabs>
          <w:tab w:val="left" w:pos="2384"/>
          <w:tab w:val="left" w:pos="2969"/>
          <w:tab w:val="left" w:pos="3856"/>
          <w:tab w:val="left" w:pos="5317"/>
          <w:tab w:val="left" w:pos="6356"/>
          <w:tab w:val="left" w:pos="6814"/>
          <w:tab w:val="left" w:pos="7809"/>
          <w:tab w:val="left" w:pos="8162"/>
          <w:tab w:val="left" w:pos="10156"/>
        </w:tabs>
        <w:spacing w:before="207" w:line="288" w:lineRule="auto"/>
        <w:ind w:left="141" w:right="347"/>
      </w:pPr>
      <w:r>
        <w:t>Data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Nasc.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 w:rsidR="006F312F" w:rsidRPr="006F312F">
        <w:t xml:space="preserve"> </w:t>
      </w:r>
      <w:r>
        <w:t>RG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CPF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Estado</w:t>
      </w:r>
      <w:r>
        <w:rPr>
          <w:spacing w:val="-4"/>
        </w:rPr>
        <w:t xml:space="preserve"> </w:t>
      </w:r>
      <w:r>
        <w:t>Civil: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Sexo:</w:t>
      </w:r>
      <w:r>
        <w:rPr>
          <w:spacing w:val="1"/>
        </w:rPr>
        <w:t xml:space="preserve"> </w:t>
      </w:r>
      <w:r>
        <w:t>(</w:t>
      </w:r>
      <w:r>
        <w:tab/>
        <w:t>)Masc.</w:t>
      </w:r>
      <w:r>
        <w:tab/>
        <w:t>(</w:t>
      </w:r>
      <w:r>
        <w:tab/>
        <w:t>)Fem.</w:t>
      </w:r>
    </w:p>
    <w:p w:rsidR="00BF44E1" w:rsidRDefault="00BE7B4D">
      <w:pPr>
        <w:pStyle w:val="Corpodetexto"/>
        <w:tabs>
          <w:tab w:val="left" w:pos="10089"/>
        </w:tabs>
        <w:spacing w:line="294" w:lineRule="exact"/>
        <w:ind w:left="141"/>
      </w:pPr>
      <w:r>
        <w:t>Filiação</w:t>
      </w:r>
      <w:r>
        <w:rPr>
          <w:spacing w:val="-4"/>
        </w:rPr>
        <w:t xml:space="preserve"> </w:t>
      </w:r>
      <w:r>
        <w:t>(Pai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Mãe)_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F44E1" w:rsidRDefault="007103E3">
      <w:pPr>
        <w:pStyle w:val="Corpodetexto"/>
        <w:spacing w:before="10"/>
        <w:rPr>
          <w:sz w:val="22"/>
        </w:rPr>
      </w:pPr>
      <w:r>
        <w:pict>
          <v:shape id="_x0000_s1026" style="position:absolute;margin-left:58.1pt;margin-top:16.25pt;width:498pt;height:.1pt;z-index:-15728640;mso-wrap-distance-left:0;mso-wrap-distance-right:0;mso-position-horizontal-relative:page" coordorigin="1162,325" coordsize="9960,0" path="m1162,325r9960,e" filled="f" strokeweight=".6pt">
            <v:path arrowok="t"/>
            <w10:wrap type="topAndBottom" anchorx="page"/>
          </v:shape>
        </w:pict>
      </w:r>
    </w:p>
    <w:p w:rsidR="00BF44E1" w:rsidRDefault="00BF44E1">
      <w:pPr>
        <w:pStyle w:val="Corpodetexto"/>
        <w:spacing w:before="10"/>
      </w:pPr>
    </w:p>
    <w:p w:rsidR="001114B1" w:rsidRDefault="00BE7B4D" w:rsidP="001114B1">
      <w:pPr>
        <w:pStyle w:val="Corpodetexto"/>
        <w:tabs>
          <w:tab w:val="left" w:pos="1884"/>
          <w:tab w:val="left" w:pos="4030"/>
          <w:tab w:val="left" w:pos="5133"/>
          <w:tab w:val="left" w:pos="6730"/>
          <w:tab w:val="left" w:pos="9034"/>
          <w:tab w:val="left" w:pos="9377"/>
          <w:tab w:val="left" w:pos="9639"/>
        </w:tabs>
        <w:spacing w:before="101" w:line="288" w:lineRule="auto"/>
        <w:ind w:left="141" w:right="-122"/>
        <w:rPr>
          <w:u w:val="single"/>
        </w:rPr>
      </w:pPr>
      <w:r>
        <w:t>Curso: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Matrícula</w:t>
      </w:r>
      <w:r w:rsidR="008141A6">
        <w:t>/RA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Período:</w:t>
      </w:r>
      <w:r>
        <w:rPr>
          <w:u w:val="single"/>
        </w:rPr>
        <w:tab/>
      </w:r>
      <w:r>
        <w:t>Turno:</w:t>
      </w:r>
      <w:r>
        <w:rPr>
          <w:u w:val="single"/>
        </w:rPr>
        <w:tab/>
      </w:r>
      <w:r>
        <w:t>Bolsista:</w:t>
      </w:r>
      <w:r>
        <w:rPr>
          <w:spacing w:val="-2"/>
        </w:rPr>
        <w:t xml:space="preserve"> </w:t>
      </w:r>
      <w:r w:rsidR="001114B1">
        <w:t>(</w:t>
      </w:r>
      <w:r w:rsidR="001114B1">
        <w:rPr>
          <w:spacing w:val="56"/>
        </w:rPr>
        <w:t xml:space="preserve"> </w:t>
      </w:r>
      <w:r w:rsidR="001114B1">
        <w:t>)</w:t>
      </w:r>
      <w:r w:rsidR="001114B1">
        <w:rPr>
          <w:spacing w:val="-7"/>
        </w:rPr>
        <w:t xml:space="preserve"> </w:t>
      </w:r>
      <w:r w:rsidR="001114B1">
        <w:t xml:space="preserve">Não </w:t>
      </w:r>
      <w:r>
        <w:t>(</w:t>
      </w:r>
      <w:r>
        <w:rPr>
          <w:spacing w:val="62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Sim,</w:t>
      </w:r>
      <w:r>
        <w:rPr>
          <w:spacing w:val="-4"/>
        </w:rPr>
        <w:t xml:space="preserve"> </w:t>
      </w:r>
      <w:r w:rsidR="001114B1">
        <w:t>modalidade</w:t>
      </w:r>
      <w:r w:rsidR="000470BC">
        <w:t>:</w:t>
      </w:r>
      <w:r w:rsidRPr="001114B1">
        <w:rPr>
          <w:b/>
          <w:u w:val="single"/>
        </w:rPr>
        <w:tab/>
      </w:r>
      <w:r w:rsidR="001114B1" w:rsidRPr="001114B1">
        <w:rPr>
          <w:b/>
          <w:u w:val="single"/>
        </w:rPr>
        <w:t>_________</w:t>
      </w:r>
    </w:p>
    <w:p w:rsidR="00BF44E1" w:rsidRDefault="00BE7B4D" w:rsidP="001114B1">
      <w:pPr>
        <w:pStyle w:val="Corpodetexto"/>
        <w:tabs>
          <w:tab w:val="left" w:pos="1884"/>
          <w:tab w:val="left" w:pos="4030"/>
          <w:tab w:val="left" w:pos="5133"/>
          <w:tab w:val="left" w:pos="6730"/>
          <w:tab w:val="left" w:pos="9034"/>
          <w:tab w:val="left" w:pos="9377"/>
          <w:tab w:val="left" w:pos="9639"/>
        </w:tabs>
        <w:spacing w:before="101" w:line="288" w:lineRule="auto"/>
        <w:ind w:left="141" w:right="-122"/>
      </w:pPr>
      <w:r>
        <w:t>Universidade</w:t>
      </w:r>
      <w:r>
        <w:rPr>
          <w:spacing w:val="-2"/>
        </w:rPr>
        <w:t xml:space="preserve"> </w:t>
      </w:r>
      <w:r>
        <w:t>Anfitriã: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País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F44E1" w:rsidRDefault="00BF44E1">
      <w:pPr>
        <w:pStyle w:val="Corpodetexto"/>
        <w:rPr>
          <w:sz w:val="20"/>
        </w:rPr>
      </w:pPr>
    </w:p>
    <w:p w:rsidR="00BF44E1" w:rsidRDefault="00BF44E1">
      <w:pPr>
        <w:pStyle w:val="Corpodetexto"/>
        <w:spacing w:before="11"/>
        <w:rPr>
          <w:sz w:val="19"/>
        </w:rPr>
      </w:pPr>
    </w:p>
    <w:p w:rsidR="00BF44E1" w:rsidRDefault="00BE7B4D">
      <w:pPr>
        <w:pStyle w:val="Corpodetexto"/>
        <w:tabs>
          <w:tab w:val="left" w:pos="2172"/>
          <w:tab w:val="left" w:pos="4881"/>
          <w:tab w:val="left" w:pos="6385"/>
          <w:tab w:val="left" w:pos="9282"/>
          <w:tab w:val="left" w:pos="10044"/>
        </w:tabs>
        <w:spacing w:before="100" w:line="288" w:lineRule="auto"/>
        <w:ind w:left="141" w:right="459"/>
      </w:pPr>
      <w:r>
        <w:t>Endereço: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Bairro: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Cidade:</w:t>
      </w:r>
      <w:r>
        <w:rPr>
          <w:u w:val="single"/>
        </w:rPr>
        <w:tab/>
      </w:r>
      <w:r>
        <w:rPr>
          <w:u w:val="single"/>
        </w:rPr>
        <w:tab/>
      </w:r>
      <w:r>
        <w:t>Estado: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Telefone</w:t>
      </w:r>
      <w:r>
        <w:rPr>
          <w:spacing w:val="-1"/>
        </w:rPr>
        <w:t xml:space="preserve"> </w:t>
      </w:r>
      <w:r>
        <w:t>01: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u w:val="single"/>
        </w:rPr>
        <w:tab/>
      </w:r>
      <w:r>
        <w:t>.</w:t>
      </w:r>
    </w:p>
    <w:p w:rsidR="00BF44E1" w:rsidRDefault="00BE7B4D">
      <w:pPr>
        <w:pStyle w:val="Corpodetexto"/>
        <w:tabs>
          <w:tab w:val="left" w:pos="2172"/>
          <w:tab w:val="left" w:pos="4901"/>
        </w:tabs>
        <w:spacing w:line="293" w:lineRule="exact"/>
        <w:ind w:left="141"/>
      </w:pPr>
      <w:r>
        <w:t>Telefone</w:t>
      </w:r>
      <w:r>
        <w:rPr>
          <w:spacing w:val="-2"/>
        </w:rPr>
        <w:t xml:space="preserve"> </w:t>
      </w:r>
      <w:r>
        <w:t>02: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u w:val="single"/>
        </w:rPr>
        <w:tab/>
      </w:r>
      <w:r>
        <w:t>.</w:t>
      </w:r>
    </w:p>
    <w:p w:rsidR="00BF44E1" w:rsidRPr="008141A6" w:rsidRDefault="00BE7B4D" w:rsidP="008141A6">
      <w:pPr>
        <w:pStyle w:val="Corpodetexto"/>
        <w:tabs>
          <w:tab w:val="left" w:pos="9641"/>
        </w:tabs>
        <w:spacing w:before="208" w:line="288" w:lineRule="auto"/>
        <w:ind w:left="141" w:right="861"/>
      </w:pPr>
      <w:r>
        <w:t>E-</w:t>
      </w:r>
      <w:r>
        <w:rPr>
          <w:spacing w:val="-6"/>
        </w:rPr>
        <w:t xml:space="preserve"> </w:t>
      </w:r>
      <w:r>
        <w:t>mail 01: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E-</w:t>
      </w:r>
      <w:r>
        <w:rPr>
          <w:spacing w:val="-5"/>
        </w:rPr>
        <w:t xml:space="preserve"> </w:t>
      </w:r>
      <w:r>
        <w:t>mail</w:t>
      </w:r>
      <w:r>
        <w:rPr>
          <w:spacing w:val="-1"/>
        </w:rPr>
        <w:t xml:space="preserve"> </w:t>
      </w:r>
      <w:r>
        <w:t>02: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141A6" w:rsidRDefault="00BE7B4D" w:rsidP="008141A6">
      <w:pPr>
        <w:pStyle w:val="Corpodetexto"/>
        <w:ind w:left="141"/>
      </w:pPr>
      <w:r>
        <w:t>Pessoa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contato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emergência:</w:t>
      </w:r>
    </w:p>
    <w:p w:rsidR="00BF44E1" w:rsidRDefault="00BF44E1">
      <w:pPr>
        <w:pStyle w:val="Corpodetexto"/>
        <w:spacing w:before="5"/>
        <w:rPr>
          <w:sz w:val="25"/>
        </w:rPr>
      </w:pPr>
    </w:p>
    <w:p w:rsidR="00BF44E1" w:rsidRDefault="00BE7B4D">
      <w:pPr>
        <w:pStyle w:val="Corpodetexto"/>
        <w:tabs>
          <w:tab w:val="left" w:pos="9663"/>
        </w:tabs>
        <w:spacing w:before="100" w:line="288" w:lineRule="auto"/>
        <w:ind w:left="141" w:right="796"/>
      </w:pPr>
      <w:r>
        <w:t>Grau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Parentesco: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Telefone</w:t>
      </w:r>
      <w:r w:rsidR="000470BC">
        <w:t xml:space="preserve"> (</w:t>
      </w:r>
      <w:r>
        <w:t>s</w:t>
      </w:r>
      <w:r w:rsidR="000470BC">
        <w:t>)</w:t>
      </w:r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0"/>
          <w:u w:val="single"/>
        </w:rPr>
        <w:t xml:space="preserve"> </w:t>
      </w:r>
    </w:p>
    <w:p w:rsidR="00BF44E1" w:rsidRDefault="00BF44E1">
      <w:pPr>
        <w:pStyle w:val="Corpodetexto"/>
        <w:spacing w:before="4"/>
        <w:rPr>
          <w:sz w:val="20"/>
        </w:rPr>
      </w:pPr>
    </w:p>
    <w:p w:rsidR="008141A6" w:rsidRDefault="008141A6">
      <w:pPr>
        <w:pStyle w:val="Corpodetexto"/>
        <w:spacing w:before="4"/>
        <w:rPr>
          <w:sz w:val="29"/>
        </w:rPr>
      </w:pPr>
    </w:p>
    <w:p w:rsidR="00BF44E1" w:rsidRDefault="00BE7B4D">
      <w:pPr>
        <w:pStyle w:val="Corpodetexto"/>
        <w:tabs>
          <w:tab w:val="left" w:pos="3480"/>
          <w:tab w:val="left" w:pos="4452"/>
          <w:tab w:val="left" w:pos="6941"/>
        </w:tabs>
        <w:spacing w:before="100"/>
        <w:ind w:right="225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4"/>
        </w:rPr>
        <w:t xml:space="preserve"> </w:t>
      </w:r>
      <w:r>
        <w:t>202_</w:t>
      </w:r>
      <w:r w:rsidR="008141A6">
        <w:t>_</w:t>
      </w:r>
    </w:p>
    <w:p w:rsidR="00BF44E1" w:rsidRDefault="00BF44E1">
      <w:pPr>
        <w:pStyle w:val="Corpodetexto"/>
        <w:rPr>
          <w:sz w:val="20"/>
        </w:rPr>
      </w:pPr>
    </w:p>
    <w:p w:rsidR="00BF44E1" w:rsidRDefault="00BF44E1">
      <w:pPr>
        <w:pStyle w:val="Corpodetexto"/>
        <w:rPr>
          <w:sz w:val="20"/>
        </w:rPr>
      </w:pPr>
    </w:p>
    <w:p w:rsidR="00BF44E1" w:rsidRDefault="00BF44E1">
      <w:pPr>
        <w:pStyle w:val="Corpodetexto"/>
      </w:pPr>
    </w:p>
    <w:p w:rsidR="00BF44E1" w:rsidRDefault="00BE7B4D">
      <w:pPr>
        <w:pStyle w:val="Corpodetexto"/>
        <w:spacing w:before="100"/>
        <w:ind w:left="2" w:right="225"/>
        <w:jc w:val="center"/>
      </w:pPr>
      <w:r>
        <w:t>Assinatura</w:t>
      </w:r>
      <w:r>
        <w:rPr>
          <w:spacing w:val="-3"/>
        </w:rPr>
        <w:t xml:space="preserve"> </w:t>
      </w:r>
      <w:r>
        <w:t>do (a)</w:t>
      </w:r>
      <w:r>
        <w:rPr>
          <w:spacing w:val="-5"/>
        </w:rPr>
        <w:t xml:space="preserve"> </w:t>
      </w:r>
      <w:r>
        <w:t>Candidato (a)</w:t>
      </w:r>
    </w:p>
    <w:p w:rsidR="00BF44E1" w:rsidRDefault="00BF44E1">
      <w:pPr>
        <w:pStyle w:val="Corpodetexto"/>
      </w:pPr>
    </w:p>
    <w:p w:rsidR="00BF44E1" w:rsidRDefault="00BE7B4D" w:rsidP="008141A6">
      <w:pPr>
        <w:spacing w:before="101"/>
        <w:ind w:left="851" w:right="225"/>
        <w:jc w:val="center"/>
        <w:rPr>
          <w:rFonts w:ascii="Arial Narrow"/>
          <w:b/>
          <w:sz w:val="16"/>
        </w:rPr>
      </w:pPr>
      <w:r>
        <w:rPr>
          <w:rFonts w:ascii="Arial Narrow"/>
          <w:b/>
          <w:sz w:val="16"/>
          <w:u w:val="single"/>
        </w:rPr>
        <w:t>Contato</w:t>
      </w:r>
      <w:r>
        <w:rPr>
          <w:rFonts w:ascii="Arial Narrow"/>
          <w:b/>
          <w:sz w:val="16"/>
        </w:rPr>
        <w:t>:</w:t>
      </w:r>
    </w:p>
    <w:p w:rsidR="00BF44E1" w:rsidRDefault="00BF44E1">
      <w:pPr>
        <w:pStyle w:val="Corpodetexto"/>
        <w:rPr>
          <w:rFonts w:ascii="Arial Narrow"/>
          <w:b/>
          <w:sz w:val="16"/>
        </w:rPr>
      </w:pPr>
    </w:p>
    <w:p w:rsidR="008141A6" w:rsidRDefault="00BE7B4D" w:rsidP="008141A6">
      <w:pPr>
        <w:spacing w:before="1"/>
        <w:ind w:left="4491" w:right="3280" w:hanging="96"/>
        <w:rPr>
          <w:rFonts w:ascii="Times New Roman" w:hAnsi="Times New Roman"/>
          <w:b/>
          <w:spacing w:val="1"/>
          <w:sz w:val="16"/>
        </w:rPr>
      </w:pPr>
      <w:r>
        <w:rPr>
          <w:rFonts w:ascii="Times New Roman" w:hAnsi="Times New Roman"/>
          <w:b/>
          <w:sz w:val="16"/>
        </w:rPr>
        <w:t>Paulo Airton Maia</w:t>
      </w:r>
      <w:r w:rsidR="008141A6">
        <w:rPr>
          <w:rFonts w:ascii="Times New Roman" w:hAnsi="Times New Roman"/>
          <w:b/>
          <w:spacing w:val="1"/>
          <w:sz w:val="16"/>
        </w:rPr>
        <w:t>/ Matheus Oliveira</w:t>
      </w:r>
    </w:p>
    <w:p w:rsidR="00BF44E1" w:rsidRDefault="00BE7B4D" w:rsidP="008141A6">
      <w:pPr>
        <w:spacing w:before="1"/>
        <w:ind w:left="4491" w:right="3483" w:hanging="96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Programa</w:t>
      </w:r>
      <w:r>
        <w:rPr>
          <w:rFonts w:ascii="Times New Roman" w:hAnsi="Times New Roman"/>
          <w:b/>
          <w:spacing w:val="-5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de</w:t>
      </w:r>
      <w:r>
        <w:rPr>
          <w:rFonts w:ascii="Times New Roman" w:hAnsi="Times New Roman"/>
          <w:b/>
          <w:spacing w:val="-4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Intercâmbio</w:t>
      </w:r>
      <w:r>
        <w:rPr>
          <w:rFonts w:ascii="Times New Roman" w:hAnsi="Times New Roman"/>
          <w:b/>
          <w:spacing w:val="-4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Estudantil</w:t>
      </w:r>
    </w:p>
    <w:p w:rsidR="00BF44E1" w:rsidRDefault="00BE7B4D">
      <w:pPr>
        <w:ind w:left="3110" w:right="2101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Setor de Intercâmbio, sala 212 - Pró-reitoria Comunitária, Bloco R -</w:t>
      </w:r>
      <w:r>
        <w:rPr>
          <w:rFonts w:ascii="Times New Roman" w:hAnsi="Times New Roman"/>
          <w:b/>
          <w:spacing w:val="1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Reitoria</w:t>
      </w:r>
      <w:r>
        <w:rPr>
          <w:rFonts w:ascii="Times New Roman" w:hAnsi="Times New Roman"/>
          <w:b/>
          <w:spacing w:val="-37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Universidade</w:t>
      </w:r>
      <w:r>
        <w:rPr>
          <w:rFonts w:ascii="Times New Roman" w:hAnsi="Times New Roman"/>
          <w:b/>
          <w:spacing w:val="-3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Católica</w:t>
      </w:r>
      <w:r>
        <w:rPr>
          <w:rFonts w:ascii="Times New Roman" w:hAnsi="Times New Roman"/>
          <w:b/>
          <w:spacing w:val="1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de</w:t>
      </w:r>
      <w:r>
        <w:rPr>
          <w:rFonts w:ascii="Times New Roman" w:hAnsi="Times New Roman"/>
          <w:b/>
          <w:spacing w:val="-2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Pernambuco</w:t>
      </w:r>
    </w:p>
    <w:p w:rsidR="00BF44E1" w:rsidRDefault="00BE7B4D">
      <w:pPr>
        <w:spacing w:line="249" w:lineRule="auto"/>
        <w:ind w:left="3641" w:right="2634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Rua do Príncipe, 526, Boa Vista, Recife - Pernambuco - Brasil</w:t>
      </w:r>
      <w:r>
        <w:rPr>
          <w:rFonts w:ascii="Times New Roman" w:hAnsi="Times New Roman"/>
          <w:b/>
          <w:spacing w:val="-37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E-mail:</w:t>
      </w:r>
      <w:r>
        <w:rPr>
          <w:rFonts w:ascii="Times New Roman" w:hAnsi="Times New Roman"/>
          <w:b/>
          <w:spacing w:val="-2"/>
          <w:sz w:val="16"/>
        </w:rPr>
        <w:t xml:space="preserve"> </w:t>
      </w:r>
      <w:hyperlink r:id="rId8">
        <w:r>
          <w:rPr>
            <w:rFonts w:ascii="Times New Roman" w:hAnsi="Times New Roman"/>
            <w:b/>
            <w:color w:val="0000FF"/>
            <w:sz w:val="16"/>
          </w:rPr>
          <w:t>intercambio@unicap.br</w:t>
        </w:r>
        <w:r>
          <w:rPr>
            <w:rFonts w:ascii="Times New Roman" w:hAnsi="Times New Roman"/>
            <w:b/>
            <w:color w:val="0000FF"/>
            <w:spacing w:val="-1"/>
            <w:sz w:val="16"/>
          </w:rPr>
          <w:t xml:space="preserve"> </w:t>
        </w:r>
      </w:hyperlink>
      <w:r>
        <w:rPr>
          <w:rFonts w:ascii="Times New Roman" w:hAnsi="Times New Roman"/>
          <w:b/>
          <w:sz w:val="16"/>
        </w:rPr>
        <w:t>/</w:t>
      </w:r>
      <w:r>
        <w:rPr>
          <w:rFonts w:ascii="Times New Roman" w:hAnsi="Times New Roman"/>
          <w:b/>
          <w:spacing w:val="-2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Tel.:</w:t>
      </w:r>
      <w:r>
        <w:rPr>
          <w:rFonts w:ascii="Times New Roman" w:hAnsi="Times New Roman"/>
          <w:b/>
          <w:spacing w:val="-2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+55</w:t>
      </w:r>
      <w:r>
        <w:rPr>
          <w:rFonts w:ascii="Times New Roman" w:hAnsi="Times New Roman"/>
          <w:b/>
          <w:spacing w:val="-3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81</w:t>
      </w:r>
      <w:r>
        <w:rPr>
          <w:rFonts w:ascii="Times New Roman" w:hAnsi="Times New Roman"/>
          <w:b/>
          <w:spacing w:val="-2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2119-4298</w:t>
      </w:r>
    </w:p>
    <w:sectPr w:rsidR="00BF44E1">
      <w:type w:val="continuous"/>
      <w:pgSz w:w="11910" w:h="16850"/>
      <w:pgMar w:top="240" w:right="380" w:bottom="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3E3" w:rsidRDefault="007103E3" w:rsidP="00A44D40">
      <w:r>
        <w:separator/>
      </w:r>
    </w:p>
  </w:endnote>
  <w:endnote w:type="continuationSeparator" w:id="0">
    <w:p w:rsidR="007103E3" w:rsidRDefault="007103E3" w:rsidP="00A44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3E3" w:rsidRDefault="007103E3" w:rsidP="00A44D40">
      <w:r>
        <w:separator/>
      </w:r>
    </w:p>
  </w:footnote>
  <w:footnote w:type="continuationSeparator" w:id="0">
    <w:p w:rsidR="007103E3" w:rsidRDefault="007103E3" w:rsidP="00A44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44E1"/>
    <w:rsid w:val="000470BC"/>
    <w:rsid w:val="001114B1"/>
    <w:rsid w:val="00187658"/>
    <w:rsid w:val="00326D2A"/>
    <w:rsid w:val="00617557"/>
    <w:rsid w:val="006F312F"/>
    <w:rsid w:val="007103E3"/>
    <w:rsid w:val="00713B1A"/>
    <w:rsid w:val="007B20BA"/>
    <w:rsid w:val="008141A6"/>
    <w:rsid w:val="009154FD"/>
    <w:rsid w:val="0094707A"/>
    <w:rsid w:val="00990BC5"/>
    <w:rsid w:val="00A0438E"/>
    <w:rsid w:val="00A44D40"/>
    <w:rsid w:val="00BE7B4D"/>
    <w:rsid w:val="00BF44E1"/>
    <w:rsid w:val="00C375C3"/>
    <w:rsid w:val="00E0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docId w15:val="{18F20612-16DF-44DA-8B99-15E24AA5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val="pt-PT"/>
    </w:rPr>
  </w:style>
  <w:style w:type="paragraph" w:styleId="Ttulo1">
    <w:name w:val="heading 1"/>
    <w:basedOn w:val="Normal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line="401" w:lineRule="exact"/>
      <w:ind w:left="265" w:right="225"/>
      <w:jc w:val="center"/>
    </w:pPr>
    <w:rPr>
      <w:rFonts w:ascii="Garamond" w:eastAsia="Garamond" w:hAnsi="Garamond" w:cs="Garamond"/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876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658"/>
    <w:rPr>
      <w:rFonts w:ascii="Segoe UI" w:eastAsia="Century Gothic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44D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4D40"/>
    <w:rPr>
      <w:rFonts w:ascii="Century Gothic" w:eastAsia="Century Gothic" w:hAnsi="Century Gothic" w:cs="Century Gothic"/>
      <w:lang w:val="pt-PT"/>
    </w:rPr>
  </w:style>
  <w:style w:type="paragraph" w:styleId="Rodap">
    <w:name w:val="footer"/>
    <w:basedOn w:val="Normal"/>
    <w:link w:val="RodapChar"/>
    <w:uiPriority w:val="99"/>
    <w:unhideWhenUsed/>
    <w:rsid w:val="00A44D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4D40"/>
    <w:rPr>
      <w:rFonts w:ascii="Century Gothic" w:eastAsia="Century Gothic" w:hAnsi="Century Gothic" w:cs="Century Gothic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cambio@unicap.b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INTERCÂMBIO ESTUDANTIL</vt:lpstr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INTERCÂMBIO ESTUDANTIL</dc:title>
  <dc:creator>UNICAP</dc:creator>
  <cp:lastModifiedBy>Matheus de Oliveira Santos</cp:lastModifiedBy>
  <cp:revision>9</cp:revision>
  <cp:lastPrinted>2022-03-10T14:40:00Z</cp:lastPrinted>
  <dcterms:created xsi:type="dcterms:W3CDTF">2021-02-25T15:01:00Z</dcterms:created>
  <dcterms:modified xsi:type="dcterms:W3CDTF">2024-09-17T15:59:00Z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2021-02-25T00:00:00Z</vt:filetime>
  </property>
</Properties>
</file>